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Уголовный процесс, криминалистика; судебная экспертиза, оперативно-розыскная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Уголовный процесс, криминалистика; судебная экспертиза, оперативно-розыскная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«До 15», 16.67% ответил(-и): «От 251 до 500», 0% ответил(-и): «От 16 до 100»,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«От 251 до 500»,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5.2.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6.73.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6.73,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