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49.03.01 49.03.01 Физическая культура и спорт (профиль: Физкультурное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49.03.01 49.03.01 Физическая культура и спорт (профиль: Физкультурное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21.74%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23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